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261E0EFF" w:rsidR="00AD1658" w:rsidRPr="00F973AD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F973AD"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F973A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F973AD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39"/>
        <w:gridCol w:w="2997"/>
        <w:gridCol w:w="1723"/>
        <w:gridCol w:w="2882"/>
        <w:gridCol w:w="3749"/>
      </w:tblGrid>
      <w:tr w:rsidR="00AD1658" w:rsidRPr="00F973AD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F973AD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973AD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F973AD" w14:paraId="0ED89697" w14:textId="77777777" w:rsidTr="00F973AD">
        <w:tc>
          <w:tcPr>
            <w:tcW w:w="3081" w:type="dxa"/>
            <w:shd w:val="clear" w:color="auto" w:fill="E5F0FF"/>
            <w:vAlign w:val="center"/>
          </w:tcPr>
          <w:p w14:paraId="2010CF81" w14:textId="0E05CB10" w:rsidR="00AD1658" w:rsidRPr="00F973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973AD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E5F0FF"/>
            <w:vAlign w:val="center"/>
          </w:tcPr>
          <w:p w14:paraId="3FF55929" w14:textId="2775533F" w:rsidR="00AD1658" w:rsidRPr="00F973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973AD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F973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973AD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3" w:type="dxa"/>
            <w:shd w:val="clear" w:color="auto" w:fill="E5F0FF"/>
            <w:vAlign w:val="center"/>
          </w:tcPr>
          <w:p w14:paraId="0490FFAC" w14:textId="4AF7C1E6" w:rsidR="00AD1658" w:rsidRPr="00F973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973AD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3" w:type="dxa"/>
            <w:shd w:val="clear" w:color="auto" w:fill="E5F0FF"/>
            <w:vAlign w:val="center"/>
          </w:tcPr>
          <w:p w14:paraId="49AD0D00" w14:textId="0DD44579" w:rsidR="00AD1658" w:rsidRPr="00F973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973AD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C4BB3" w:rsidRPr="00F973AD" w14:paraId="3E0896F7" w14:textId="77777777" w:rsidTr="00F973AD">
        <w:tc>
          <w:tcPr>
            <w:tcW w:w="3081" w:type="dxa"/>
            <w:vAlign w:val="center"/>
          </w:tcPr>
          <w:p w14:paraId="2615CD50" w14:textId="7A8EBE6A" w:rsidR="000C4BB3" w:rsidRPr="00F973AD" w:rsidRDefault="000C4BB3" w:rsidP="000C4BB3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>Lenguajes</w:t>
            </w:r>
          </w:p>
        </w:tc>
        <w:tc>
          <w:tcPr>
            <w:tcW w:w="3027" w:type="dxa"/>
            <w:vAlign w:val="center"/>
          </w:tcPr>
          <w:p w14:paraId="6B294DEC" w14:textId="77777777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>Pensamiento crítico</w:t>
            </w:r>
          </w:p>
          <w:p w14:paraId="0445F632" w14:textId="77777777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 xml:space="preserve">Interculturalidad critica </w:t>
            </w:r>
          </w:p>
          <w:p w14:paraId="7EF31029" w14:textId="77777777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0C4BB3" w:rsidRPr="00F973AD" w:rsidRDefault="000C4BB3" w:rsidP="000C4BB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68F054BF" w14:textId="77777777" w:rsidR="000C4BB3" w:rsidRPr="00F973AD" w:rsidRDefault="000C4BB3" w:rsidP="000C4BB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66F0005F" w:rsidR="000C4BB3" w:rsidRPr="00F973AD" w:rsidRDefault="000C4BB3" w:rsidP="000C4BB3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Páginas 40 a la 59</w:t>
            </w:r>
          </w:p>
        </w:tc>
        <w:tc>
          <w:tcPr>
            <w:tcW w:w="2913" w:type="dxa"/>
            <w:vAlign w:val="center"/>
          </w:tcPr>
          <w:p w14:paraId="1C02C1AD" w14:textId="410E917E" w:rsidR="000C4BB3" w:rsidRPr="00F973AD" w:rsidRDefault="000C4BB3" w:rsidP="000C4BB3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Reparaciones aquí y allá.</w:t>
            </w:r>
          </w:p>
        </w:tc>
        <w:tc>
          <w:tcPr>
            <w:tcW w:w="3803" w:type="dxa"/>
            <w:vAlign w:val="center"/>
          </w:tcPr>
          <w:p w14:paraId="30CCDB5F" w14:textId="7E0990D1" w:rsidR="000C4BB3" w:rsidRPr="00F973AD" w:rsidRDefault="000C4BB3" w:rsidP="000C4BB3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Crear, junto con sus compañeras y compañeros, un Plan de reparaciones escolares y gastos con el objetivo de mejorar las instalaciones de su escuela y, así, lograr que los espacios sean agradables y adecuados para adquirir saberes y aprendizajes.</w:t>
            </w:r>
          </w:p>
        </w:tc>
      </w:tr>
      <w:tr w:rsidR="000C4BB3" w:rsidRPr="00F973AD" w14:paraId="11363062" w14:textId="77777777" w:rsidTr="00F973AD">
        <w:tc>
          <w:tcPr>
            <w:tcW w:w="3081" w:type="dxa"/>
            <w:vAlign w:val="center"/>
          </w:tcPr>
          <w:p w14:paraId="6A945832" w14:textId="2CE714FD" w:rsidR="000C4BB3" w:rsidRPr="00F973AD" w:rsidRDefault="00E43F56" w:rsidP="000C4BB3">
            <w:pPr>
              <w:rPr>
                <w:rFonts w:ascii="Century Gothic" w:hAnsi="Century Gothic"/>
              </w:rPr>
            </w:pPr>
            <w:r w:rsidRPr="00E43F56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27" w:type="dxa"/>
            <w:vAlign w:val="center"/>
          </w:tcPr>
          <w:p w14:paraId="34274726" w14:textId="77777777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>Pensamiento crítico</w:t>
            </w:r>
          </w:p>
          <w:p w14:paraId="66614FBD" w14:textId="77777777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 xml:space="preserve">Interculturalidad critica </w:t>
            </w:r>
          </w:p>
          <w:p w14:paraId="3EB19888" w14:textId="77777777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0C4BB3" w:rsidRPr="00F973AD" w:rsidRDefault="000C4BB3" w:rsidP="000C4BB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5005A640" w14:textId="77777777" w:rsidR="000C4BB3" w:rsidRPr="00F973AD" w:rsidRDefault="000C4BB3" w:rsidP="000C4BB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03C7B6B3" w:rsidR="000C4BB3" w:rsidRPr="00F973AD" w:rsidRDefault="000C4BB3" w:rsidP="000C4BB3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Páginas 174 a la 193</w:t>
            </w:r>
          </w:p>
        </w:tc>
        <w:tc>
          <w:tcPr>
            <w:tcW w:w="2913" w:type="dxa"/>
            <w:vAlign w:val="center"/>
          </w:tcPr>
          <w:p w14:paraId="0F88FC55" w14:textId="7060C5F3" w:rsidR="000C4BB3" w:rsidRPr="00F973AD" w:rsidRDefault="000C4BB3" w:rsidP="000C4BB3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El jardín del Sol.</w:t>
            </w:r>
          </w:p>
        </w:tc>
        <w:tc>
          <w:tcPr>
            <w:tcW w:w="3803" w:type="dxa"/>
            <w:vAlign w:val="center"/>
          </w:tcPr>
          <w:p w14:paraId="1544F34B" w14:textId="0C183D2F" w:rsidR="000C4BB3" w:rsidRPr="00F973AD" w:rsidRDefault="000C4BB3" w:rsidP="000C4BB3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Reconocer los conocimientos de los pueblos y las culturas originarias acerca de los componentes del sistema Tierra, Sol y Luna. Hacer observaciones y mediciones para aprovecharlas en el diseño de un jardín escolar.</w:t>
            </w:r>
          </w:p>
        </w:tc>
      </w:tr>
      <w:tr w:rsidR="00F973AD" w:rsidRPr="00F973AD" w14:paraId="28903A2D" w14:textId="77777777" w:rsidTr="00F973AD">
        <w:tc>
          <w:tcPr>
            <w:tcW w:w="3081" w:type="dxa"/>
            <w:vAlign w:val="center"/>
          </w:tcPr>
          <w:p w14:paraId="66EAD28D" w14:textId="36D86EF4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7" w:type="dxa"/>
            <w:vAlign w:val="center"/>
          </w:tcPr>
          <w:p w14:paraId="7E14C232" w14:textId="77777777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>Pensamiento crítico</w:t>
            </w:r>
          </w:p>
          <w:p w14:paraId="1352704F" w14:textId="77777777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/>
              </w:rPr>
              <w:t>Vida saludable</w:t>
            </w:r>
          </w:p>
          <w:p w14:paraId="599C58D7" w14:textId="4386A27A" w:rsidR="00F973AD" w:rsidRPr="00F973AD" w:rsidRDefault="00F973AD" w:rsidP="00F973AD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517C2ECC" w14:textId="77777777" w:rsidR="00F973AD" w:rsidRPr="00F973AD" w:rsidRDefault="00F973AD" w:rsidP="00F973A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241C1EA7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Páginas 180 a la 193</w:t>
            </w:r>
          </w:p>
        </w:tc>
        <w:tc>
          <w:tcPr>
            <w:tcW w:w="2913" w:type="dxa"/>
            <w:vAlign w:val="center"/>
          </w:tcPr>
          <w:p w14:paraId="2010C993" w14:textId="1F59693E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Recorrido por nuestro espacio vital.</w:t>
            </w:r>
          </w:p>
        </w:tc>
        <w:tc>
          <w:tcPr>
            <w:tcW w:w="3803" w:type="dxa"/>
            <w:vAlign w:val="center"/>
          </w:tcPr>
          <w:p w14:paraId="3F11CA71" w14:textId="142E687B" w:rsidR="00F973AD" w:rsidRPr="00F973AD" w:rsidRDefault="00F973AD" w:rsidP="00F973AD">
            <w:pPr>
              <w:rPr>
                <w:rFonts w:ascii="Century Gothic" w:hAnsi="Century Gothic"/>
              </w:rPr>
            </w:pPr>
            <w:r w:rsidRPr="00F973AD">
              <w:rPr>
                <w:rFonts w:ascii="Century Gothic" w:hAnsi="Century Gothic" w:cs="Tahoma"/>
                <w:sz w:val="24"/>
                <w:szCs w:val="24"/>
              </w:rPr>
              <w:t>Realizar un recorrido para reconocer que el territorio donde se encuentra su comunidad es un espacio vivo. Así promover acciones de preservación del ecosistema.</w:t>
            </w:r>
          </w:p>
        </w:tc>
      </w:tr>
    </w:tbl>
    <w:p w14:paraId="099E919D" w14:textId="77777777" w:rsidR="002F59BC" w:rsidRPr="00F973AD" w:rsidRDefault="002F59BC">
      <w:pPr>
        <w:rPr>
          <w:rFonts w:ascii="Century Gothic" w:hAnsi="Century Gothic"/>
        </w:rPr>
      </w:pPr>
    </w:p>
    <w:sectPr w:rsidR="002F59BC" w:rsidRPr="00F973AD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5AC5" w14:textId="77777777" w:rsidR="009B674D" w:rsidRDefault="009B674D" w:rsidP="0040208D">
      <w:pPr>
        <w:spacing w:after="0" w:line="240" w:lineRule="auto"/>
      </w:pPr>
      <w:r>
        <w:separator/>
      </w:r>
    </w:p>
  </w:endnote>
  <w:endnote w:type="continuationSeparator" w:id="0">
    <w:p w14:paraId="0F7FE94B" w14:textId="77777777" w:rsidR="009B674D" w:rsidRDefault="009B674D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E6CB" w14:textId="77777777" w:rsidR="009B674D" w:rsidRDefault="009B674D" w:rsidP="0040208D">
      <w:pPr>
        <w:spacing w:after="0" w:line="240" w:lineRule="auto"/>
      </w:pPr>
      <w:r>
        <w:separator/>
      </w:r>
    </w:p>
  </w:footnote>
  <w:footnote w:type="continuationSeparator" w:id="0">
    <w:p w14:paraId="105B94D9" w14:textId="77777777" w:rsidR="009B674D" w:rsidRDefault="009B674D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C4BB3"/>
    <w:rsid w:val="000E03F4"/>
    <w:rsid w:val="002F59BC"/>
    <w:rsid w:val="0040208D"/>
    <w:rsid w:val="004104AA"/>
    <w:rsid w:val="004A036F"/>
    <w:rsid w:val="00711889"/>
    <w:rsid w:val="0072408D"/>
    <w:rsid w:val="007313AC"/>
    <w:rsid w:val="00780C5E"/>
    <w:rsid w:val="009A14DE"/>
    <w:rsid w:val="009A5BC5"/>
    <w:rsid w:val="009B674D"/>
    <w:rsid w:val="00AD1658"/>
    <w:rsid w:val="00B474F4"/>
    <w:rsid w:val="00B51E4C"/>
    <w:rsid w:val="00E217F1"/>
    <w:rsid w:val="00E43F56"/>
    <w:rsid w:val="00F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186</Words>
  <Characters>1025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2025-05-09T05:02:00Z</dcterms:modified>
  <cp:category>www.DidacticosMX.com</cp:category>
</cp:coreProperties>
</file>